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B17C" w14:textId="150FB9A6" w:rsidR="00AE032D" w:rsidRPr="00D91C38" w:rsidRDefault="00F854B3" w:rsidP="00D91C38">
      <w:pPr>
        <w:jc w:val="center"/>
        <w:outlineLvl w:val="0"/>
        <w:rPr>
          <w:rFonts w:cs="Arial"/>
          <w:b/>
          <w:sz w:val="26"/>
          <w:szCs w:val="26"/>
        </w:rPr>
      </w:pPr>
      <w:r w:rsidRPr="006856E1">
        <w:rPr>
          <w:rFonts w:cs="Arial"/>
          <w:b/>
          <w:sz w:val="26"/>
          <w:szCs w:val="26"/>
        </w:rPr>
        <w:t>EL MIRADOR DE CUENCA</w:t>
      </w:r>
      <w:r w:rsidR="00CD33FA" w:rsidRPr="006856E1">
        <w:rPr>
          <w:rFonts w:cs="Arial"/>
          <w:b/>
          <w:sz w:val="26"/>
          <w:szCs w:val="26"/>
        </w:rPr>
        <w:t xml:space="preserve"> </w:t>
      </w:r>
      <w:r w:rsidR="00AF73E8" w:rsidRPr="006856E1">
        <w:rPr>
          <w:rFonts w:cs="Arial"/>
          <w:b/>
          <w:sz w:val="26"/>
          <w:szCs w:val="26"/>
        </w:rPr>
        <w:t xml:space="preserve">CELEBRA LA </w:t>
      </w:r>
      <w:r w:rsidR="0064152D">
        <w:rPr>
          <w:rFonts w:cs="Arial"/>
          <w:b/>
          <w:sz w:val="26"/>
          <w:szCs w:val="26"/>
        </w:rPr>
        <w:t>SÉPTIMA</w:t>
      </w:r>
      <w:r w:rsidR="00AF73E8" w:rsidRPr="006856E1">
        <w:rPr>
          <w:rFonts w:cs="Arial"/>
          <w:b/>
          <w:sz w:val="26"/>
          <w:szCs w:val="26"/>
        </w:rPr>
        <w:t xml:space="preserve"> EDICIÓN DE</w:t>
      </w:r>
      <w:r w:rsidR="0064152D">
        <w:rPr>
          <w:rFonts w:cs="Arial"/>
          <w:b/>
          <w:sz w:val="26"/>
          <w:szCs w:val="26"/>
        </w:rPr>
        <w:t xml:space="preserve">L </w:t>
      </w:r>
      <w:r w:rsidR="00AF73E8" w:rsidRPr="006856E1">
        <w:rPr>
          <w:rFonts w:cs="Arial"/>
          <w:b/>
          <w:sz w:val="26"/>
          <w:szCs w:val="26"/>
        </w:rPr>
        <w:t xml:space="preserve"> </w:t>
      </w:r>
      <w:r w:rsidR="0064152D">
        <w:rPr>
          <w:rFonts w:cs="Arial"/>
          <w:b/>
          <w:sz w:val="26"/>
          <w:szCs w:val="26"/>
        </w:rPr>
        <w:t xml:space="preserve">TALLER DE DIVERCIENCIA </w:t>
      </w:r>
      <w:r w:rsidR="00AF73E8" w:rsidRPr="006856E1">
        <w:rPr>
          <w:rFonts w:cs="Arial"/>
          <w:b/>
          <w:sz w:val="26"/>
          <w:szCs w:val="26"/>
        </w:rPr>
        <w:t>PEQUEÑOS CIENTÍFICOS</w:t>
      </w:r>
    </w:p>
    <w:p w14:paraId="1F9CF642" w14:textId="77777777" w:rsidR="002E1EE4" w:rsidRDefault="002E1EE4" w:rsidP="006D2625">
      <w:pPr>
        <w:jc w:val="both"/>
        <w:rPr>
          <w:rFonts w:cs="Arial"/>
          <w:b/>
          <w:color w:val="000000" w:themeColor="text1"/>
        </w:rPr>
      </w:pPr>
    </w:p>
    <w:p w14:paraId="0B4A6CCC" w14:textId="4C2C46D7" w:rsidR="002E1EE4" w:rsidRPr="00D91C38" w:rsidRDefault="002E1EE4" w:rsidP="006D2625">
      <w:pPr>
        <w:jc w:val="both"/>
        <w:rPr>
          <w:rFonts w:cs="Arial"/>
          <w:b/>
        </w:rPr>
      </w:pPr>
      <w:r>
        <w:rPr>
          <w:rFonts w:cs="Arial"/>
          <w:b/>
          <w:color w:val="000000" w:themeColor="text1"/>
        </w:rPr>
        <w:t xml:space="preserve">Más de 7.000 niños ya han </w:t>
      </w:r>
      <w:r w:rsidRPr="00D91C38">
        <w:rPr>
          <w:rFonts w:cs="Arial"/>
          <w:b/>
        </w:rPr>
        <w:t xml:space="preserve">participado </w:t>
      </w:r>
      <w:r w:rsidR="001A22D6" w:rsidRPr="00D91C38">
        <w:rPr>
          <w:rFonts w:cs="Arial"/>
          <w:b/>
        </w:rPr>
        <w:t xml:space="preserve">desde su primera edición </w:t>
      </w:r>
      <w:r w:rsidRPr="00D91C38">
        <w:rPr>
          <w:rFonts w:cs="Arial"/>
          <w:b/>
        </w:rPr>
        <w:t>en esta iniciativa que acerca la ciencia a los más pequeños</w:t>
      </w:r>
      <w:r w:rsidR="001A22D6" w:rsidRPr="00D91C38">
        <w:rPr>
          <w:rFonts w:cs="Arial"/>
          <w:b/>
        </w:rPr>
        <w:t xml:space="preserve"> y pequeñas</w:t>
      </w:r>
      <w:r w:rsidRPr="00D91C38">
        <w:rPr>
          <w:rFonts w:cs="Arial"/>
          <w:b/>
        </w:rPr>
        <w:t xml:space="preserve"> de una forma </w:t>
      </w:r>
      <w:r w:rsidR="004440CE" w:rsidRPr="00D91C38">
        <w:rPr>
          <w:rFonts w:cs="Arial"/>
          <w:b/>
        </w:rPr>
        <w:t xml:space="preserve">lúdica y </w:t>
      </w:r>
      <w:r w:rsidRPr="00D91C38">
        <w:rPr>
          <w:rFonts w:cs="Arial"/>
          <w:b/>
        </w:rPr>
        <w:t>divertida</w:t>
      </w:r>
    </w:p>
    <w:p w14:paraId="489880D6" w14:textId="77777777" w:rsidR="0064152D" w:rsidRPr="00D91C38" w:rsidRDefault="0064152D" w:rsidP="006D2625">
      <w:pPr>
        <w:jc w:val="both"/>
        <w:rPr>
          <w:rFonts w:cs="Arial"/>
          <w:b/>
        </w:rPr>
      </w:pPr>
    </w:p>
    <w:p w14:paraId="14B4AA12" w14:textId="1727A1A0" w:rsidR="0064152D" w:rsidRDefault="001A22D6" w:rsidP="006D262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La experiencia, para niños y niñas a partir de 6 años, tiene una duración aproximada de 90 minutos, y se divide en dos zonas: “</w:t>
      </w:r>
      <w:r w:rsidR="0064152D">
        <w:rPr>
          <w:rFonts w:cs="Arial"/>
          <w:b/>
          <w:color w:val="000000" w:themeColor="text1"/>
        </w:rPr>
        <w:t>Robótica</w:t>
      </w:r>
      <w:r>
        <w:rPr>
          <w:rFonts w:cs="Arial"/>
          <w:b/>
          <w:color w:val="000000" w:themeColor="text1"/>
        </w:rPr>
        <w:t xml:space="preserve">” y “Experimentos y paleontología”. </w:t>
      </w:r>
    </w:p>
    <w:p w14:paraId="681C2412" w14:textId="77777777" w:rsidR="002E1EE4" w:rsidRDefault="002E1EE4" w:rsidP="006D2625">
      <w:pPr>
        <w:jc w:val="both"/>
        <w:rPr>
          <w:rFonts w:cs="Arial"/>
          <w:b/>
          <w:color w:val="000000" w:themeColor="text1"/>
        </w:rPr>
      </w:pPr>
    </w:p>
    <w:p w14:paraId="3DD7AAAD" w14:textId="38D29B01" w:rsidR="0064152D" w:rsidRPr="001A22D6" w:rsidRDefault="001A22D6" w:rsidP="002E1EE4">
      <w:pPr>
        <w:jc w:val="both"/>
        <w:rPr>
          <w:rFonts w:cs="Arial"/>
          <w:b/>
          <w:color w:val="FF0000"/>
        </w:rPr>
      </w:pPr>
      <w:r w:rsidRPr="00D91C38">
        <w:rPr>
          <w:rFonts w:cs="Arial"/>
          <w:b/>
        </w:rPr>
        <w:t>Se celebra los días 3</w:t>
      </w:r>
      <w:r w:rsidR="002E1EE4" w:rsidRPr="00D91C38">
        <w:rPr>
          <w:rFonts w:cs="Arial"/>
          <w:b/>
        </w:rPr>
        <w:t>, 4, 10 y 11 de noviembre</w:t>
      </w:r>
      <w:r w:rsidRPr="00D91C38">
        <w:rPr>
          <w:rFonts w:cs="Arial"/>
          <w:b/>
        </w:rPr>
        <w:t>, con acceso libre y gratuito por orden</w:t>
      </w:r>
      <w:r w:rsidR="0064152D" w:rsidRPr="00D91C38">
        <w:rPr>
          <w:rFonts w:cs="Arial"/>
          <w:b/>
        </w:rPr>
        <w:t xml:space="preserve"> </w:t>
      </w:r>
      <w:r w:rsidRPr="00D91C38">
        <w:rPr>
          <w:rFonts w:cs="Arial"/>
          <w:b/>
        </w:rPr>
        <w:t>d</w:t>
      </w:r>
      <w:r w:rsidR="0064152D" w:rsidRPr="00D91C38">
        <w:rPr>
          <w:rFonts w:cs="Arial"/>
          <w:b/>
        </w:rPr>
        <w:t>e llegada</w:t>
      </w:r>
      <w:r w:rsidR="002E1EE4" w:rsidRPr="00D91C38">
        <w:rPr>
          <w:rFonts w:cs="Arial"/>
          <w:b/>
        </w:rPr>
        <w:t xml:space="preserve"> hasta completar el aforo de 20 plazas por sesión</w:t>
      </w:r>
      <w:r>
        <w:rPr>
          <w:rFonts w:cs="Arial"/>
          <w:b/>
          <w:color w:val="000000" w:themeColor="text1"/>
        </w:rPr>
        <w:t>.</w:t>
      </w:r>
    </w:p>
    <w:p w14:paraId="2A19B120" w14:textId="77777777" w:rsidR="00CD33FA" w:rsidRPr="00951C20" w:rsidRDefault="00CD33FA" w:rsidP="006D2625">
      <w:pPr>
        <w:jc w:val="both"/>
        <w:rPr>
          <w:rFonts w:cs="Arial"/>
          <w:b/>
          <w:color w:val="000000" w:themeColor="text1"/>
        </w:rPr>
      </w:pPr>
    </w:p>
    <w:p w14:paraId="0D227012" w14:textId="5284173D" w:rsidR="002E1EE4" w:rsidRPr="001A22D6" w:rsidRDefault="009A6A68" w:rsidP="00B67C23">
      <w:pPr>
        <w:jc w:val="both"/>
        <w:rPr>
          <w:color w:val="FF0000"/>
          <w:lang w:val="es-ES_tradnl"/>
        </w:rPr>
      </w:pPr>
      <w:r w:rsidRPr="00951C20">
        <w:rPr>
          <w:rFonts w:cs="Arial"/>
          <w:b/>
          <w:color w:val="000000" w:themeColor="text1"/>
        </w:rPr>
        <w:t>Cuenca</w:t>
      </w:r>
      <w:r w:rsidR="00FA6FC2" w:rsidRPr="00951C20">
        <w:rPr>
          <w:rFonts w:cs="Arial"/>
          <w:b/>
          <w:color w:val="000000" w:themeColor="text1"/>
        </w:rPr>
        <w:t>,</w:t>
      </w:r>
      <w:r w:rsidR="00070DAE">
        <w:rPr>
          <w:rFonts w:cs="Arial"/>
          <w:b/>
          <w:color w:val="000000" w:themeColor="text1"/>
        </w:rPr>
        <w:t xml:space="preserve"> </w:t>
      </w:r>
      <w:r w:rsidR="002E1EE4">
        <w:rPr>
          <w:rFonts w:cs="Arial"/>
          <w:b/>
          <w:color w:val="000000" w:themeColor="text1"/>
        </w:rPr>
        <w:t>jueves</w:t>
      </w:r>
      <w:r w:rsidR="00091FF9">
        <w:rPr>
          <w:rFonts w:cs="Arial"/>
          <w:b/>
          <w:color w:val="000000" w:themeColor="text1"/>
        </w:rPr>
        <w:t xml:space="preserve"> </w:t>
      </w:r>
      <w:r w:rsidR="002E1EE4">
        <w:rPr>
          <w:rFonts w:cs="Arial"/>
          <w:b/>
          <w:color w:val="000000" w:themeColor="text1"/>
        </w:rPr>
        <w:t>2</w:t>
      </w:r>
      <w:r w:rsidR="00091FF9">
        <w:rPr>
          <w:rFonts w:cs="Arial"/>
          <w:b/>
          <w:color w:val="000000" w:themeColor="text1"/>
        </w:rPr>
        <w:t xml:space="preserve"> de noviembre de 202</w:t>
      </w:r>
      <w:r w:rsidR="002E1EE4">
        <w:rPr>
          <w:rFonts w:cs="Arial"/>
          <w:b/>
          <w:color w:val="000000" w:themeColor="text1"/>
        </w:rPr>
        <w:t>3</w:t>
      </w:r>
      <w:r w:rsidR="00C66E6F" w:rsidRPr="00951C20">
        <w:rPr>
          <w:rFonts w:cs="Arial"/>
          <w:b/>
          <w:color w:val="000000" w:themeColor="text1"/>
        </w:rPr>
        <w:t>.-</w:t>
      </w:r>
      <w:r w:rsidR="00451777" w:rsidRPr="00951C20">
        <w:rPr>
          <w:rFonts w:cs="Arial"/>
          <w:b/>
          <w:color w:val="000000" w:themeColor="text1"/>
        </w:rPr>
        <w:t xml:space="preserve"> </w:t>
      </w:r>
      <w:r w:rsidR="000B0C06" w:rsidRPr="00951C20">
        <w:rPr>
          <w:color w:val="000000" w:themeColor="text1"/>
        </w:rPr>
        <w:t xml:space="preserve">El </w:t>
      </w:r>
      <w:r w:rsidR="00CD33FA" w:rsidRPr="00951C20">
        <w:rPr>
          <w:color w:val="000000" w:themeColor="text1"/>
        </w:rPr>
        <w:t>Mirador de Cuenca</w:t>
      </w:r>
      <w:r w:rsidR="006B3CDB">
        <w:rPr>
          <w:color w:val="000000" w:themeColor="text1"/>
          <w:lang w:val="es-ES_tradnl"/>
        </w:rPr>
        <w:t xml:space="preserve"> celebra </w:t>
      </w:r>
      <w:r w:rsidR="002E1EE4">
        <w:rPr>
          <w:color w:val="000000" w:themeColor="text1"/>
          <w:lang w:val="es-ES_tradnl"/>
        </w:rPr>
        <w:t>este mes de noviembre la séptima edición de Pequeños Científicos, el evento que acerca la ciencia a los más pequeños de la casa de una forma lúdica y divertida</w:t>
      </w:r>
      <w:r w:rsidR="004440CE">
        <w:rPr>
          <w:color w:val="000000" w:themeColor="text1"/>
          <w:lang w:val="es-ES_tradnl"/>
        </w:rPr>
        <w:t xml:space="preserve"> y por el que ya han pasado más de 7.000 niños y niñas</w:t>
      </w:r>
      <w:r w:rsidR="002E1EE4">
        <w:rPr>
          <w:color w:val="000000" w:themeColor="text1"/>
          <w:lang w:val="es-ES_tradnl"/>
        </w:rPr>
        <w:t xml:space="preserve">. Los talleres, para los cuales no es necesaria la inscripción previa, tendrán lugar los días 3, 4, 10 y 11 de este mes en horario de </w:t>
      </w:r>
      <w:r w:rsidR="002E1EE4" w:rsidRPr="00D91C38">
        <w:rPr>
          <w:lang w:val="es-ES_tradnl"/>
        </w:rPr>
        <w:t xml:space="preserve">18:00 a </w:t>
      </w:r>
      <w:r w:rsidR="001A22D6" w:rsidRPr="00D91C38">
        <w:rPr>
          <w:lang w:val="es-ES_tradnl"/>
        </w:rPr>
        <w:t>22</w:t>
      </w:r>
      <w:r w:rsidR="002E1EE4" w:rsidRPr="00D91C38">
        <w:rPr>
          <w:lang w:val="es-ES_tradnl"/>
        </w:rPr>
        <w:t>:</w:t>
      </w:r>
      <w:r w:rsidR="001A22D6" w:rsidRPr="00D91C38">
        <w:rPr>
          <w:lang w:val="es-ES_tradnl"/>
        </w:rPr>
        <w:t>00</w:t>
      </w:r>
      <w:r w:rsidR="002E1EE4" w:rsidRPr="00D91C38">
        <w:rPr>
          <w:lang w:val="es-ES_tradnl"/>
        </w:rPr>
        <w:t xml:space="preserve"> horas, en sesiones de </w:t>
      </w:r>
      <w:r w:rsidR="001A22D6" w:rsidRPr="00D91C38">
        <w:rPr>
          <w:lang w:val="es-ES_tradnl"/>
        </w:rPr>
        <w:t xml:space="preserve">  90 minutos, que se dividen en dos experiencias de </w:t>
      </w:r>
      <w:r w:rsidR="002E1EE4" w:rsidRPr="00D91C38">
        <w:rPr>
          <w:lang w:val="es-ES_tradnl"/>
        </w:rPr>
        <w:t>4</w:t>
      </w:r>
      <w:r w:rsidR="001A22D6" w:rsidRPr="00D91C38">
        <w:rPr>
          <w:lang w:val="es-ES_tradnl"/>
        </w:rPr>
        <w:t>5</w:t>
      </w:r>
      <w:r w:rsidR="002E1EE4" w:rsidRPr="00D91C38">
        <w:rPr>
          <w:lang w:val="es-ES_tradnl"/>
        </w:rPr>
        <w:t xml:space="preserve"> minutos cada una</w:t>
      </w:r>
      <w:r w:rsidR="001A22D6" w:rsidRPr="00D91C38">
        <w:rPr>
          <w:lang w:val="es-ES_tradnl"/>
        </w:rPr>
        <w:t xml:space="preserve"> en las zonas de “Robótica” y “Experimentos y paleontología”, de forma consecutiva</w:t>
      </w:r>
      <w:r w:rsidR="001A22D6" w:rsidRPr="001A22D6">
        <w:rPr>
          <w:color w:val="FF0000"/>
          <w:lang w:val="es-ES_tradnl"/>
        </w:rPr>
        <w:t xml:space="preserve">. </w:t>
      </w:r>
      <w:r w:rsidR="002E1EE4" w:rsidRPr="001A22D6">
        <w:rPr>
          <w:color w:val="FF0000"/>
          <w:lang w:val="es-ES_tradnl"/>
        </w:rPr>
        <w:t xml:space="preserve"> </w:t>
      </w:r>
    </w:p>
    <w:p w14:paraId="671D814F" w14:textId="77777777" w:rsidR="002E1EE4" w:rsidRDefault="002E1EE4" w:rsidP="00B67C23">
      <w:pPr>
        <w:jc w:val="both"/>
        <w:rPr>
          <w:color w:val="000000" w:themeColor="text1"/>
          <w:lang w:val="es-ES_tradnl"/>
        </w:rPr>
      </w:pPr>
    </w:p>
    <w:p w14:paraId="552A7F6C" w14:textId="46A75A6B" w:rsidR="004440CE" w:rsidRPr="001A22D6" w:rsidRDefault="00921081" w:rsidP="004440CE">
      <w:pPr>
        <w:jc w:val="both"/>
        <w:rPr>
          <w:strike/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Las temáticas </w:t>
      </w:r>
      <w:r w:rsidR="002E1EE4">
        <w:rPr>
          <w:color w:val="000000" w:themeColor="text1"/>
          <w:lang w:val="es-ES_tradnl"/>
        </w:rPr>
        <w:t>girarán en torno a la robótica, la paleontología, l</w:t>
      </w:r>
      <w:r>
        <w:rPr>
          <w:color w:val="000000" w:themeColor="text1"/>
          <w:lang w:val="es-ES_tradnl"/>
        </w:rPr>
        <w:t>os experimentos y los microscopios</w:t>
      </w:r>
      <w:r w:rsidR="001A22D6">
        <w:rPr>
          <w:color w:val="000000" w:themeColor="text1"/>
          <w:lang w:val="es-ES_tradnl"/>
        </w:rPr>
        <w:t>,</w:t>
      </w:r>
      <w:r>
        <w:rPr>
          <w:color w:val="000000" w:themeColor="text1"/>
          <w:lang w:val="es-ES_tradnl"/>
        </w:rPr>
        <w:t xml:space="preserve"> y </w:t>
      </w:r>
      <w:r w:rsidRPr="00D91C38">
        <w:rPr>
          <w:lang w:val="es-ES_tradnl"/>
        </w:rPr>
        <w:t xml:space="preserve">los talleres, dirigidos a </w:t>
      </w:r>
      <w:r w:rsidR="001A22D6" w:rsidRPr="00D91C38">
        <w:rPr>
          <w:lang w:val="es-ES_tradnl"/>
        </w:rPr>
        <w:t>niños y niñas a partir de</w:t>
      </w:r>
      <w:r w:rsidRPr="00D91C38">
        <w:rPr>
          <w:lang w:val="es-ES_tradnl"/>
        </w:rPr>
        <w:t xml:space="preserve"> entre </w:t>
      </w:r>
      <w:r w:rsidR="001A22D6" w:rsidRPr="00D91C38">
        <w:rPr>
          <w:lang w:val="es-ES_tradnl"/>
        </w:rPr>
        <w:t>6 años</w:t>
      </w:r>
      <w:r w:rsidRPr="00D91C38">
        <w:rPr>
          <w:lang w:val="es-ES_tradnl"/>
        </w:rPr>
        <w:t>, serán impartidos por científicos cualificados con una amplia trayectoria y que lideran proyectos</w:t>
      </w:r>
      <w:r w:rsidR="00CE13A5" w:rsidRPr="00D91C38">
        <w:rPr>
          <w:lang w:val="es-ES_tradnl"/>
        </w:rPr>
        <w:t xml:space="preserve"> </w:t>
      </w:r>
      <w:r w:rsidRPr="00D91C38">
        <w:rPr>
          <w:lang w:val="es-ES_tradnl"/>
        </w:rPr>
        <w:t>como Pulediamante</w:t>
      </w:r>
      <w:r w:rsidR="001A22D6" w:rsidRPr="00D91C38">
        <w:rPr>
          <w:lang w:val="es-ES_tradnl"/>
        </w:rPr>
        <w:t>, empresa encargada del desarrollo de la zona de “Robótica”,</w:t>
      </w:r>
      <w:r w:rsidRPr="00D91C38">
        <w:rPr>
          <w:lang w:val="es-ES_tradnl"/>
        </w:rPr>
        <w:t xml:space="preserve"> o Geodiscover</w:t>
      </w:r>
      <w:r w:rsidR="001A22D6" w:rsidRPr="00D91C38">
        <w:rPr>
          <w:lang w:val="es-ES_tradnl"/>
        </w:rPr>
        <w:t>, empresa responsable del diseño de experimentos, paleontología y microscopios</w:t>
      </w:r>
      <w:r>
        <w:rPr>
          <w:color w:val="000000" w:themeColor="text1"/>
          <w:lang w:val="es-ES_tradnl"/>
        </w:rPr>
        <w:t xml:space="preserve">. </w:t>
      </w:r>
    </w:p>
    <w:p w14:paraId="08F5E16D" w14:textId="77777777" w:rsidR="002E1EE4" w:rsidRDefault="002E1EE4" w:rsidP="00B67C23">
      <w:pPr>
        <w:jc w:val="both"/>
        <w:rPr>
          <w:color w:val="000000" w:themeColor="text1"/>
          <w:lang w:val="es-ES_tradnl"/>
        </w:rPr>
      </w:pPr>
    </w:p>
    <w:p w14:paraId="039391EE" w14:textId="0E4B6D55" w:rsidR="00921081" w:rsidRDefault="00921081" w:rsidP="00671131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Las sesiones abiertas al público </w:t>
      </w:r>
      <w:r w:rsidR="00507F37">
        <w:rPr>
          <w:color w:val="000000" w:themeColor="text1"/>
          <w:lang w:val="es-ES_tradnl"/>
        </w:rPr>
        <w:t xml:space="preserve">se desarrollarán los viernes </w:t>
      </w:r>
      <w:r>
        <w:rPr>
          <w:color w:val="000000" w:themeColor="text1"/>
          <w:lang w:val="es-ES_tradnl"/>
        </w:rPr>
        <w:t xml:space="preserve">3 y 10 y los sábados 4 y 11 de noviembre, </w:t>
      </w:r>
      <w:r w:rsidR="00507F37">
        <w:rPr>
          <w:color w:val="000000" w:themeColor="text1"/>
          <w:lang w:val="es-ES_tradnl"/>
        </w:rPr>
        <w:t>de 18:00 a 21:</w:t>
      </w:r>
      <w:r>
        <w:rPr>
          <w:color w:val="000000" w:themeColor="text1"/>
          <w:lang w:val="es-ES_tradnl"/>
        </w:rPr>
        <w:t>45 horas</w:t>
      </w:r>
      <w:r w:rsidR="00671131" w:rsidRPr="00671131">
        <w:rPr>
          <w:color w:val="000000" w:themeColor="text1"/>
          <w:lang w:val="es-ES_tradnl"/>
        </w:rPr>
        <w:t xml:space="preserve">. </w:t>
      </w:r>
      <w:r>
        <w:rPr>
          <w:color w:val="000000" w:themeColor="text1"/>
          <w:lang w:val="es-ES_tradnl"/>
        </w:rPr>
        <w:t xml:space="preserve">También participan en esta iniciativa los colegios Isaac Albéniz y Hermanos Valdés, con más de 500 escolares inscritos en los talleres que tendrán lugar por la mañana los días 3, 9 y 10.  </w:t>
      </w:r>
    </w:p>
    <w:p w14:paraId="1C5BBCEA" w14:textId="066B2FBC" w:rsidR="00671131" w:rsidRDefault="00671131" w:rsidP="00671131">
      <w:pPr>
        <w:jc w:val="both"/>
        <w:rPr>
          <w:color w:val="000000" w:themeColor="text1"/>
          <w:lang w:val="es-ES_tradnl"/>
        </w:rPr>
      </w:pPr>
    </w:p>
    <w:p w14:paraId="4CDCD5B7" w14:textId="1DFB2DCA" w:rsidR="000B7C7B" w:rsidRDefault="00507F37" w:rsidP="00671131">
      <w:pPr>
        <w:jc w:val="both"/>
        <w:rPr>
          <w:lang w:val="es-ES_tradnl"/>
        </w:rPr>
      </w:pPr>
      <w:r>
        <w:rPr>
          <w:color w:val="000000" w:themeColor="text1"/>
          <w:lang w:val="es-ES_tradnl"/>
        </w:rPr>
        <w:t xml:space="preserve">Las actividades, que tienen una duración de </w:t>
      </w:r>
      <w:r w:rsidRPr="00D91C38">
        <w:rPr>
          <w:lang w:val="es-ES_tradnl"/>
        </w:rPr>
        <w:t>unos 4</w:t>
      </w:r>
      <w:r w:rsidR="001A22D6" w:rsidRPr="00D91C38">
        <w:rPr>
          <w:lang w:val="es-ES_tradnl"/>
        </w:rPr>
        <w:t>5</w:t>
      </w:r>
      <w:r w:rsidRPr="00D91C38">
        <w:rPr>
          <w:lang w:val="es-ES_tradnl"/>
        </w:rPr>
        <w:t xml:space="preserve"> minutos por sesión,</w:t>
      </w:r>
      <w:r w:rsidR="00671131" w:rsidRPr="00D91C38">
        <w:rPr>
          <w:lang w:val="es-ES_tradnl"/>
        </w:rPr>
        <w:t xml:space="preserve"> abordan varios campos científicos: la robótica, donde los pequeños podrán iniciarse </w:t>
      </w:r>
      <w:r w:rsidR="00506B07" w:rsidRPr="00D91C38">
        <w:rPr>
          <w:lang w:val="es-ES_tradnl"/>
        </w:rPr>
        <w:t xml:space="preserve">en </w:t>
      </w:r>
      <w:r w:rsidR="00506B07">
        <w:rPr>
          <w:color w:val="000000" w:themeColor="text1"/>
          <w:lang w:val="es-ES_tradnl"/>
        </w:rPr>
        <w:t>el mundo de la programación mediante desafíos protagoniza</w:t>
      </w:r>
      <w:r w:rsidR="00FB6EAB">
        <w:rPr>
          <w:color w:val="000000" w:themeColor="text1"/>
          <w:lang w:val="es-ES_tradnl"/>
        </w:rPr>
        <w:t>d</w:t>
      </w:r>
      <w:r w:rsidR="00506B07">
        <w:rPr>
          <w:color w:val="000000" w:themeColor="text1"/>
          <w:lang w:val="es-ES_tradnl"/>
        </w:rPr>
        <w:t xml:space="preserve">os por un robot diferente; la </w:t>
      </w:r>
      <w:r w:rsidR="000B7C7B">
        <w:rPr>
          <w:color w:val="000000" w:themeColor="text1"/>
          <w:lang w:val="es-ES_tradnl"/>
        </w:rPr>
        <w:t>p</w:t>
      </w:r>
      <w:r w:rsidR="00506B07">
        <w:rPr>
          <w:color w:val="000000" w:themeColor="text1"/>
          <w:lang w:val="es-ES_tradnl"/>
        </w:rPr>
        <w:t xml:space="preserve">aleontología, </w:t>
      </w:r>
      <w:r w:rsidR="00FB6EAB">
        <w:rPr>
          <w:color w:val="000000" w:themeColor="text1"/>
          <w:lang w:val="es-ES_tradnl"/>
        </w:rPr>
        <w:t xml:space="preserve">que </w:t>
      </w:r>
      <w:r w:rsidR="000B7C7B">
        <w:rPr>
          <w:color w:val="000000" w:themeColor="text1"/>
          <w:lang w:val="es-ES_tradnl"/>
        </w:rPr>
        <w:t xml:space="preserve">permitirá </w:t>
      </w:r>
      <w:r w:rsidR="000B7C7B">
        <w:rPr>
          <w:lang w:val="es-ES_tradnl"/>
        </w:rPr>
        <w:t>descubrir</w:t>
      </w:r>
      <w:r w:rsidR="000B7C7B" w:rsidRPr="000B7C7B">
        <w:rPr>
          <w:lang w:val="es-ES_tradnl"/>
        </w:rPr>
        <w:t xml:space="preserve"> </w:t>
      </w:r>
      <w:r w:rsidR="000B7C7B">
        <w:rPr>
          <w:lang w:val="es-ES_tradnl"/>
        </w:rPr>
        <w:t xml:space="preserve">a </w:t>
      </w:r>
      <w:r w:rsidR="000B7C7B" w:rsidRPr="000B7C7B">
        <w:rPr>
          <w:lang w:val="es-ES_tradnl"/>
        </w:rPr>
        <w:t xml:space="preserve">los dinosaurios que habitaron </w:t>
      </w:r>
      <w:r w:rsidR="000B7C7B">
        <w:rPr>
          <w:lang w:val="es-ES_tradnl"/>
        </w:rPr>
        <w:t>los</w:t>
      </w:r>
      <w:r w:rsidR="000B7C7B" w:rsidRPr="000B7C7B">
        <w:rPr>
          <w:lang w:val="es-ES_tradnl"/>
        </w:rPr>
        <w:t xml:space="preserve"> yacimientos de Las Hoyas, en La Cierva, y Lo Hueco, en Fuentes, pero también otros fantásticos hallazgos realizados muy cerca, en las Higueruelas (Ciudad Real) o Esplegares (Guadalajara).</w:t>
      </w:r>
      <w:r w:rsidR="000B7C7B">
        <w:rPr>
          <w:lang w:val="es-ES_tradnl"/>
        </w:rPr>
        <w:t xml:space="preserve"> </w:t>
      </w:r>
    </w:p>
    <w:p w14:paraId="43F321BC" w14:textId="77777777" w:rsidR="000B7C7B" w:rsidRDefault="000B7C7B" w:rsidP="00671131">
      <w:pPr>
        <w:jc w:val="both"/>
        <w:rPr>
          <w:lang w:val="es-ES_tradnl"/>
        </w:rPr>
      </w:pPr>
    </w:p>
    <w:p w14:paraId="4033B460" w14:textId="138951E3" w:rsidR="000B7C7B" w:rsidRDefault="000B7C7B" w:rsidP="00671131">
      <w:pPr>
        <w:jc w:val="both"/>
        <w:rPr>
          <w:color w:val="000000" w:themeColor="text1"/>
          <w:lang w:val="es-ES_tradnl"/>
        </w:rPr>
      </w:pPr>
      <w:r>
        <w:rPr>
          <w:lang w:val="es-ES_tradnl"/>
        </w:rPr>
        <w:t xml:space="preserve">También podrán realizar </w:t>
      </w:r>
      <w:r w:rsidRPr="000B7C7B">
        <w:rPr>
          <w:color w:val="000000" w:themeColor="text1"/>
          <w:lang w:val="es-ES_tradnl"/>
        </w:rPr>
        <w:t xml:space="preserve">sencillos y divertidos experimentos que con los que </w:t>
      </w:r>
      <w:r>
        <w:rPr>
          <w:color w:val="000000" w:themeColor="text1"/>
          <w:lang w:val="es-ES_tradnl"/>
        </w:rPr>
        <w:t>los más pequeños tomarán contacto con</w:t>
      </w:r>
      <w:r w:rsidRPr="000B7C7B">
        <w:rPr>
          <w:color w:val="000000" w:themeColor="text1"/>
          <w:lang w:val="es-ES_tradnl"/>
        </w:rPr>
        <w:t xml:space="preserve"> las leyes de la física, los principios de la química o las curiosidades de la </w:t>
      </w:r>
      <w:r w:rsidRPr="00D91C38">
        <w:rPr>
          <w:lang w:val="es-ES_tradnl"/>
        </w:rPr>
        <w:t>biología</w:t>
      </w:r>
      <w:r w:rsidR="00965F20" w:rsidRPr="00D91C38">
        <w:rPr>
          <w:lang w:val="es-ES_tradnl"/>
        </w:rPr>
        <w:t xml:space="preserve"> mediante el uso de objetos, utensilios y alimentos cotidianos. </w:t>
      </w:r>
      <w:r w:rsidRPr="00D91C38">
        <w:rPr>
          <w:lang w:val="es-ES_tradnl"/>
        </w:rPr>
        <w:t>¿Cuánto peso puede soportar un espagueti? ¿Por qué este globo no se explota</w:t>
      </w:r>
      <w:r w:rsidRPr="000B7C7B">
        <w:rPr>
          <w:color w:val="000000" w:themeColor="text1"/>
          <w:lang w:val="es-ES_tradnl"/>
        </w:rPr>
        <w:t xml:space="preserve">? Y otras preguntas que </w:t>
      </w:r>
      <w:r>
        <w:rPr>
          <w:color w:val="000000" w:themeColor="text1"/>
          <w:lang w:val="es-ES_tradnl"/>
        </w:rPr>
        <w:t xml:space="preserve">podrán descubrir de la mano de los científicos que les guiarán a cada paso. </w:t>
      </w:r>
    </w:p>
    <w:p w14:paraId="5644C7E7" w14:textId="77777777" w:rsidR="004771AF" w:rsidRDefault="004771AF" w:rsidP="004771AF">
      <w:pPr>
        <w:jc w:val="both"/>
        <w:rPr>
          <w:color w:val="000000" w:themeColor="text1"/>
          <w:lang w:val="es-ES_tradnl"/>
        </w:rPr>
      </w:pPr>
    </w:p>
    <w:p w14:paraId="78619908" w14:textId="1184507D" w:rsidR="002101D8" w:rsidRPr="00D91C38" w:rsidRDefault="00870415" w:rsidP="00D91C38">
      <w:pPr>
        <w:jc w:val="both"/>
        <w:rPr>
          <w:color w:val="000000" w:themeColor="text1"/>
          <w:lang w:val="es-ES_tradnl"/>
        </w:rPr>
      </w:pPr>
      <w:r w:rsidRPr="00451777">
        <w:rPr>
          <w:rFonts w:cs="Arial"/>
          <w:b/>
        </w:rPr>
        <w:t>Saludos.</w:t>
      </w:r>
      <w:r w:rsidR="00D91C38">
        <w:rPr>
          <w:color w:val="000000" w:themeColor="text1"/>
          <w:lang w:val="es-ES_tradnl"/>
        </w:rPr>
        <w:t xml:space="preserve"> </w:t>
      </w:r>
      <w:r w:rsidRPr="00451777">
        <w:rPr>
          <w:rFonts w:cs="Arial"/>
          <w:b/>
        </w:rPr>
        <w:t>Gabinete de prensa.</w:t>
      </w:r>
    </w:p>
    <w:sectPr w:rsidR="002101D8" w:rsidRPr="00D91C38" w:rsidSect="00C32D0B">
      <w:headerReference w:type="default" r:id="rId8"/>
      <w:pgSz w:w="11906" w:h="16838"/>
      <w:pgMar w:top="1571" w:right="1701" w:bottom="1417" w:left="1701" w:header="1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6B35" w14:textId="77777777" w:rsidR="00821AE1" w:rsidRDefault="00821AE1" w:rsidP="00C66E6F">
      <w:r>
        <w:separator/>
      </w:r>
    </w:p>
  </w:endnote>
  <w:endnote w:type="continuationSeparator" w:id="0">
    <w:p w14:paraId="005DD677" w14:textId="77777777" w:rsidR="00821AE1" w:rsidRDefault="00821AE1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7D58" w14:textId="77777777" w:rsidR="00821AE1" w:rsidRDefault="00821AE1" w:rsidP="00C66E6F">
      <w:r>
        <w:separator/>
      </w:r>
    </w:p>
  </w:footnote>
  <w:footnote w:type="continuationSeparator" w:id="0">
    <w:p w14:paraId="1EA0865D" w14:textId="77777777" w:rsidR="00821AE1" w:rsidRDefault="00821AE1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4737BFA5">
          <wp:extent cx="2235254" cy="1117628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254" cy="111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15F"/>
    <w:multiLevelType w:val="multilevel"/>
    <w:tmpl w:val="FB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0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2"/>
    <w:rsid w:val="00002A76"/>
    <w:rsid w:val="000033CA"/>
    <w:rsid w:val="00024095"/>
    <w:rsid w:val="00035FE1"/>
    <w:rsid w:val="000364FA"/>
    <w:rsid w:val="00041CEC"/>
    <w:rsid w:val="00045FD1"/>
    <w:rsid w:val="00050AEA"/>
    <w:rsid w:val="00070DAE"/>
    <w:rsid w:val="00081712"/>
    <w:rsid w:val="000854CA"/>
    <w:rsid w:val="00090289"/>
    <w:rsid w:val="00090E88"/>
    <w:rsid w:val="00091FF9"/>
    <w:rsid w:val="0009630F"/>
    <w:rsid w:val="000B0C06"/>
    <w:rsid w:val="000B7C7B"/>
    <w:rsid w:val="000C30D2"/>
    <w:rsid w:val="000F5C0B"/>
    <w:rsid w:val="000F66AC"/>
    <w:rsid w:val="0010403D"/>
    <w:rsid w:val="00112717"/>
    <w:rsid w:val="00112903"/>
    <w:rsid w:val="00116368"/>
    <w:rsid w:val="00117524"/>
    <w:rsid w:val="0014126F"/>
    <w:rsid w:val="001437AF"/>
    <w:rsid w:val="0016275D"/>
    <w:rsid w:val="0017135A"/>
    <w:rsid w:val="00173E50"/>
    <w:rsid w:val="00175EE2"/>
    <w:rsid w:val="00196790"/>
    <w:rsid w:val="001A22D6"/>
    <w:rsid w:val="001A4B12"/>
    <w:rsid w:val="001B0A85"/>
    <w:rsid w:val="001B28DB"/>
    <w:rsid w:val="001B67E8"/>
    <w:rsid w:val="001C07C4"/>
    <w:rsid w:val="001C4E71"/>
    <w:rsid w:val="001C5946"/>
    <w:rsid w:val="001C618D"/>
    <w:rsid w:val="001F484D"/>
    <w:rsid w:val="00204580"/>
    <w:rsid w:val="002101D8"/>
    <w:rsid w:val="00213EBF"/>
    <w:rsid w:val="002143B1"/>
    <w:rsid w:val="00217162"/>
    <w:rsid w:val="00226466"/>
    <w:rsid w:val="00226CBF"/>
    <w:rsid w:val="00226E9B"/>
    <w:rsid w:val="00231BE3"/>
    <w:rsid w:val="00281F57"/>
    <w:rsid w:val="002827B7"/>
    <w:rsid w:val="00293163"/>
    <w:rsid w:val="002A0CD3"/>
    <w:rsid w:val="002A5BC2"/>
    <w:rsid w:val="002B0246"/>
    <w:rsid w:val="002D4352"/>
    <w:rsid w:val="002E1EE4"/>
    <w:rsid w:val="002E27C5"/>
    <w:rsid w:val="002E3930"/>
    <w:rsid w:val="002E6D83"/>
    <w:rsid w:val="002F0002"/>
    <w:rsid w:val="002F26AD"/>
    <w:rsid w:val="002F4A75"/>
    <w:rsid w:val="00300767"/>
    <w:rsid w:val="0030293E"/>
    <w:rsid w:val="00314A82"/>
    <w:rsid w:val="003253F7"/>
    <w:rsid w:val="00350171"/>
    <w:rsid w:val="00352B61"/>
    <w:rsid w:val="003576CE"/>
    <w:rsid w:val="0036666A"/>
    <w:rsid w:val="003707CD"/>
    <w:rsid w:val="00375105"/>
    <w:rsid w:val="00381153"/>
    <w:rsid w:val="003860C9"/>
    <w:rsid w:val="00392BB2"/>
    <w:rsid w:val="003A26CB"/>
    <w:rsid w:val="003B5010"/>
    <w:rsid w:val="003C568E"/>
    <w:rsid w:val="003D37BB"/>
    <w:rsid w:val="003D4FFF"/>
    <w:rsid w:val="003E0D2E"/>
    <w:rsid w:val="003E15AE"/>
    <w:rsid w:val="003E3B0C"/>
    <w:rsid w:val="003E5AD4"/>
    <w:rsid w:val="003F0110"/>
    <w:rsid w:val="004440CE"/>
    <w:rsid w:val="00451777"/>
    <w:rsid w:val="00463BFC"/>
    <w:rsid w:val="00474538"/>
    <w:rsid w:val="00476C1C"/>
    <w:rsid w:val="004771AF"/>
    <w:rsid w:val="00482B5D"/>
    <w:rsid w:val="00494D88"/>
    <w:rsid w:val="004A0FD9"/>
    <w:rsid w:val="004A5F5D"/>
    <w:rsid w:val="004A6517"/>
    <w:rsid w:val="004A6CFE"/>
    <w:rsid w:val="004C400E"/>
    <w:rsid w:val="004D6C41"/>
    <w:rsid w:val="004E685B"/>
    <w:rsid w:val="00506B07"/>
    <w:rsid w:val="00507F37"/>
    <w:rsid w:val="0052087D"/>
    <w:rsid w:val="00522D1A"/>
    <w:rsid w:val="00555074"/>
    <w:rsid w:val="00571BB7"/>
    <w:rsid w:val="00572C6B"/>
    <w:rsid w:val="00574734"/>
    <w:rsid w:val="005813D4"/>
    <w:rsid w:val="00593BE2"/>
    <w:rsid w:val="0059670F"/>
    <w:rsid w:val="005A12B3"/>
    <w:rsid w:val="005A2F62"/>
    <w:rsid w:val="005A64C3"/>
    <w:rsid w:val="005C6FF7"/>
    <w:rsid w:val="005E2C38"/>
    <w:rsid w:val="005F60CD"/>
    <w:rsid w:val="00602F9B"/>
    <w:rsid w:val="00607F48"/>
    <w:rsid w:val="00625BA9"/>
    <w:rsid w:val="00631024"/>
    <w:rsid w:val="00633C47"/>
    <w:rsid w:val="0064152D"/>
    <w:rsid w:val="00647718"/>
    <w:rsid w:val="00647A93"/>
    <w:rsid w:val="00654BD4"/>
    <w:rsid w:val="00655B72"/>
    <w:rsid w:val="00662FFB"/>
    <w:rsid w:val="00663918"/>
    <w:rsid w:val="006644A7"/>
    <w:rsid w:val="00664DC0"/>
    <w:rsid w:val="006678FB"/>
    <w:rsid w:val="00671131"/>
    <w:rsid w:val="00680FB8"/>
    <w:rsid w:val="006856E1"/>
    <w:rsid w:val="00692F1D"/>
    <w:rsid w:val="00695E7B"/>
    <w:rsid w:val="006A3465"/>
    <w:rsid w:val="006A66D5"/>
    <w:rsid w:val="006B32EC"/>
    <w:rsid w:val="006B3CDB"/>
    <w:rsid w:val="006C067C"/>
    <w:rsid w:val="006C4481"/>
    <w:rsid w:val="006C4A07"/>
    <w:rsid w:val="006C6CDE"/>
    <w:rsid w:val="006D2625"/>
    <w:rsid w:val="006D5872"/>
    <w:rsid w:val="006E783F"/>
    <w:rsid w:val="00714C27"/>
    <w:rsid w:val="00720F46"/>
    <w:rsid w:val="00735F96"/>
    <w:rsid w:val="00757CD4"/>
    <w:rsid w:val="00774D46"/>
    <w:rsid w:val="00775BD0"/>
    <w:rsid w:val="007A2C6A"/>
    <w:rsid w:val="007A7143"/>
    <w:rsid w:val="007B1214"/>
    <w:rsid w:val="007B1E2D"/>
    <w:rsid w:val="007E4206"/>
    <w:rsid w:val="007E735B"/>
    <w:rsid w:val="007F6D07"/>
    <w:rsid w:val="008027BB"/>
    <w:rsid w:val="00812AC6"/>
    <w:rsid w:val="00821AE1"/>
    <w:rsid w:val="00834E7C"/>
    <w:rsid w:val="00840674"/>
    <w:rsid w:val="00860B56"/>
    <w:rsid w:val="00860F80"/>
    <w:rsid w:val="00863F38"/>
    <w:rsid w:val="0086409B"/>
    <w:rsid w:val="00870415"/>
    <w:rsid w:val="00894AD6"/>
    <w:rsid w:val="00897689"/>
    <w:rsid w:val="008A7354"/>
    <w:rsid w:val="008B00A2"/>
    <w:rsid w:val="008C12A3"/>
    <w:rsid w:val="008D52F8"/>
    <w:rsid w:val="008D7021"/>
    <w:rsid w:val="008D7DA7"/>
    <w:rsid w:val="008E4C3D"/>
    <w:rsid w:val="008E6F9D"/>
    <w:rsid w:val="008F068D"/>
    <w:rsid w:val="0091372E"/>
    <w:rsid w:val="00921081"/>
    <w:rsid w:val="00923292"/>
    <w:rsid w:val="00924C88"/>
    <w:rsid w:val="009261F4"/>
    <w:rsid w:val="0093273C"/>
    <w:rsid w:val="009411D5"/>
    <w:rsid w:val="00942EB3"/>
    <w:rsid w:val="00951C20"/>
    <w:rsid w:val="00952E39"/>
    <w:rsid w:val="009601AD"/>
    <w:rsid w:val="00962F08"/>
    <w:rsid w:val="00965F20"/>
    <w:rsid w:val="009664CD"/>
    <w:rsid w:val="00985F19"/>
    <w:rsid w:val="009949A9"/>
    <w:rsid w:val="009952BE"/>
    <w:rsid w:val="00997C8E"/>
    <w:rsid w:val="009A0193"/>
    <w:rsid w:val="009A6A68"/>
    <w:rsid w:val="009A7C90"/>
    <w:rsid w:val="009B4244"/>
    <w:rsid w:val="009B6704"/>
    <w:rsid w:val="009C6500"/>
    <w:rsid w:val="009D662D"/>
    <w:rsid w:val="009F704E"/>
    <w:rsid w:val="00A01CA6"/>
    <w:rsid w:val="00A02962"/>
    <w:rsid w:val="00A05397"/>
    <w:rsid w:val="00A05F0B"/>
    <w:rsid w:val="00A112E0"/>
    <w:rsid w:val="00A12932"/>
    <w:rsid w:val="00A12BE3"/>
    <w:rsid w:val="00A24404"/>
    <w:rsid w:val="00A2496F"/>
    <w:rsid w:val="00A30746"/>
    <w:rsid w:val="00A4208A"/>
    <w:rsid w:val="00A574BE"/>
    <w:rsid w:val="00A61C47"/>
    <w:rsid w:val="00A700F1"/>
    <w:rsid w:val="00A70514"/>
    <w:rsid w:val="00A740A4"/>
    <w:rsid w:val="00A841D6"/>
    <w:rsid w:val="00A85A04"/>
    <w:rsid w:val="00AA0DC3"/>
    <w:rsid w:val="00AC23ED"/>
    <w:rsid w:val="00AC719F"/>
    <w:rsid w:val="00AE032D"/>
    <w:rsid w:val="00AE1646"/>
    <w:rsid w:val="00AF34D5"/>
    <w:rsid w:val="00AF73E8"/>
    <w:rsid w:val="00B02D57"/>
    <w:rsid w:val="00B06021"/>
    <w:rsid w:val="00B07A67"/>
    <w:rsid w:val="00B23CAD"/>
    <w:rsid w:val="00B34126"/>
    <w:rsid w:val="00B41107"/>
    <w:rsid w:val="00B4635C"/>
    <w:rsid w:val="00B621BA"/>
    <w:rsid w:val="00B67C23"/>
    <w:rsid w:val="00B76922"/>
    <w:rsid w:val="00B90E7D"/>
    <w:rsid w:val="00BB1A9F"/>
    <w:rsid w:val="00BB1BBE"/>
    <w:rsid w:val="00BB4669"/>
    <w:rsid w:val="00BC482D"/>
    <w:rsid w:val="00BD4618"/>
    <w:rsid w:val="00BD78F9"/>
    <w:rsid w:val="00BE708E"/>
    <w:rsid w:val="00C031F3"/>
    <w:rsid w:val="00C068D8"/>
    <w:rsid w:val="00C15D7F"/>
    <w:rsid w:val="00C1674E"/>
    <w:rsid w:val="00C20E60"/>
    <w:rsid w:val="00C31493"/>
    <w:rsid w:val="00C32D0B"/>
    <w:rsid w:val="00C5264F"/>
    <w:rsid w:val="00C56D0E"/>
    <w:rsid w:val="00C56F5C"/>
    <w:rsid w:val="00C6080A"/>
    <w:rsid w:val="00C64AF8"/>
    <w:rsid w:val="00C66E6F"/>
    <w:rsid w:val="00C85E6D"/>
    <w:rsid w:val="00C943B9"/>
    <w:rsid w:val="00CA210C"/>
    <w:rsid w:val="00CA2236"/>
    <w:rsid w:val="00CA5723"/>
    <w:rsid w:val="00CC4C85"/>
    <w:rsid w:val="00CD1FE0"/>
    <w:rsid w:val="00CD33FA"/>
    <w:rsid w:val="00CE0F55"/>
    <w:rsid w:val="00CE13A5"/>
    <w:rsid w:val="00CE5493"/>
    <w:rsid w:val="00CF0D4B"/>
    <w:rsid w:val="00CF3A6B"/>
    <w:rsid w:val="00D04CB3"/>
    <w:rsid w:val="00D2503D"/>
    <w:rsid w:val="00D3372D"/>
    <w:rsid w:val="00D43514"/>
    <w:rsid w:val="00D54EE1"/>
    <w:rsid w:val="00D607C8"/>
    <w:rsid w:val="00D730D1"/>
    <w:rsid w:val="00D91C38"/>
    <w:rsid w:val="00DA1F48"/>
    <w:rsid w:val="00DB1F38"/>
    <w:rsid w:val="00DB54A6"/>
    <w:rsid w:val="00DB7916"/>
    <w:rsid w:val="00DC0403"/>
    <w:rsid w:val="00E24E7D"/>
    <w:rsid w:val="00E63C12"/>
    <w:rsid w:val="00E84F9D"/>
    <w:rsid w:val="00E856CE"/>
    <w:rsid w:val="00EA7D02"/>
    <w:rsid w:val="00EB40CE"/>
    <w:rsid w:val="00EB4EB7"/>
    <w:rsid w:val="00ED3581"/>
    <w:rsid w:val="00ED76DF"/>
    <w:rsid w:val="00EF15A1"/>
    <w:rsid w:val="00EF3519"/>
    <w:rsid w:val="00F051CC"/>
    <w:rsid w:val="00F24236"/>
    <w:rsid w:val="00F3432C"/>
    <w:rsid w:val="00F45579"/>
    <w:rsid w:val="00F47CBA"/>
    <w:rsid w:val="00F641F6"/>
    <w:rsid w:val="00F735B1"/>
    <w:rsid w:val="00F854B3"/>
    <w:rsid w:val="00FA1786"/>
    <w:rsid w:val="00FA6FC2"/>
    <w:rsid w:val="00FB5A47"/>
    <w:rsid w:val="00FB6EAB"/>
    <w:rsid w:val="00FB71A2"/>
    <w:rsid w:val="00FC09C9"/>
    <w:rsid w:val="00FC3601"/>
    <w:rsid w:val="00FC4776"/>
    <w:rsid w:val="00FD4DC5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  <w:style w:type="character" w:customStyle="1" w:styleId="s10">
    <w:name w:val="s10"/>
    <w:basedOn w:val="Fuentedeprrafopredeter"/>
    <w:rsid w:val="00812AC6"/>
  </w:style>
  <w:style w:type="character" w:customStyle="1" w:styleId="apple-converted-space">
    <w:name w:val="apple-converted-space"/>
    <w:basedOn w:val="Fuentedeprrafopredeter"/>
    <w:rsid w:val="00812AC6"/>
  </w:style>
  <w:style w:type="character" w:styleId="Mencinsinresolver">
    <w:name w:val="Unresolved Mention"/>
    <w:basedOn w:val="Fuentedeprrafopredeter"/>
    <w:uiPriority w:val="99"/>
    <w:rsid w:val="00A1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E5D224-8B02-B04A-885C-658BF923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Atlántica Comunicación</cp:lastModifiedBy>
  <cp:revision>6</cp:revision>
  <dcterms:created xsi:type="dcterms:W3CDTF">2023-10-31T15:19:00Z</dcterms:created>
  <dcterms:modified xsi:type="dcterms:W3CDTF">2023-11-02T08:21:00Z</dcterms:modified>
</cp:coreProperties>
</file>